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CCB9" w14:textId="2B11E8E4" w:rsidR="00F50834" w:rsidRPr="000C17DF" w:rsidRDefault="007C30FE" w:rsidP="00694DAE">
      <w:pPr>
        <w:pStyle w:val="Corpotesto"/>
        <w:jc w:val="center"/>
        <w:rPr>
          <w:b/>
          <w:sz w:val="28"/>
          <w:szCs w:val="28"/>
        </w:rPr>
      </w:pPr>
      <w:r>
        <w:drawing>
          <wp:inline distT="0" distB="0" distL="0" distR="0" wp14:anchorId="6E19D19F" wp14:editId="61022F39">
            <wp:extent cx="547200" cy="615600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0834">
        <w:rPr>
          <w:sz w:val="72"/>
        </w:rPr>
        <w:br w:type="textWrapping" w:clear="all"/>
      </w:r>
      <w:r w:rsidR="00F50834" w:rsidRPr="000C17DF">
        <w:rPr>
          <w:b/>
          <w:sz w:val="28"/>
          <w:szCs w:val="28"/>
        </w:rPr>
        <w:t>TRIBUNALE DI NUORO</w:t>
      </w:r>
    </w:p>
    <w:p w14:paraId="1F65C60D" w14:textId="5B3D8A1E" w:rsidR="00F50834" w:rsidRDefault="00356BC8" w:rsidP="0060392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356BC8">
        <w:rPr>
          <w:rFonts w:ascii="Times New Roman" w:hAnsi="Times New Roman"/>
          <w:b/>
          <w:bCs/>
          <w:color w:val="000000"/>
        </w:rPr>
        <w:t>SEZIONE PENALE</w:t>
      </w:r>
    </w:p>
    <w:sdt>
      <w:sdtPr>
        <w:rPr>
          <w:rFonts w:ascii="Times New Roman" w:hAnsi="Times New Roman"/>
          <w:b/>
          <w:bCs/>
          <w:color w:val="000000"/>
          <w:sz w:val="26"/>
          <w:szCs w:val="26"/>
        </w:rPr>
        <w:alias w:val="Aula"/>
        <w:tag w:val="Aula"/>
        <w:id w:val="1589661757"/>
        <w:placeholder>
          <w:docPart w:val="DefaultPlaceholder_-1854013438"/>
        </w:placeholder>
        <w:dropDownList>
          <w:listItem w:value="Scegliere un'aula"/>
          <w:listItem w:displayText="Aula 1 Piano 1°" w:value="Aula 1 Piano 1°"/>
          <w:listItem w:displayText="Aula 2 Piano 1°" w:value="Aula 2 Piano 1°"/>
          <w:listItem w:displayText="Aula 3 Piano 3°" w:value="Aula 3 Piano 3°"/>
          <w:listItem w:displayText="Aula 4 Piano 3°" w:value="Aula 4 Piano 3°"/>
          <w:listItem w:displayText="Aula 5 Piano 4°" w:value="Aula 5 Piano 4°"/>
          <w:listItem w:displayText="Aula 6 Piano 4°" w:value="Aula 6 Piano 4°"/>
        </w:dropDownList>
      </w:sdtPr>
      <w:sdtEndPr/>
      <w:sdtContent>
        <w:p w14:paraId="62E8958F" w14:textId="765E4944" w:rsidR="0060392E" w:rsidRPr="005F50CA" w:rsidRDefault="003E79A6" w:rsidP="00A375A2">
          <w:pPr>
            <w:widowControl w:val="0"/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</w:pPr>
          <w:r>
            <w:rPr>
              <w:rFonts w:ascii="Times New Roman" w:hAnsi="Times New Roman"/>
              <w:b/>
              <w:bCs/>
              <w:color w:val="000000"/>
              <w:sz w:val="26"/>
              <w:szCs w:val="26"/>
            </w:rPr>
            <w:t>Aula 2 Piano 1°</w:t>
          </w:r>
        </w:p>
      </w:sdtContent>
    </w:sdt>
    <w:p w14:paraId="1E6BA97B" w14:textId="77777777" w:rsidR="00F50834" w:rsidRPr="008A240C" w:rsidRDefault="00F50834" w:rsidP="00694D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17BE22" w14:textId="42360141" w:rsidR="00DE5FF8" w:rsidRPr="003C15CA" w:rsidRDefault="00090F66" w:rsidP="007C30F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comunica che i procedimenti fissati per l’udienza del</w:t>
      </w:r>
      <w:r w:rsidR="000577D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Data udienza"/>
          <w:tag w:val="Data udienza"/>
          <w:id w:val="1656959175"/>
          <w:placeholder>
            <w:docPart w:val="DefaultPlaceholder_-1854013437"/>
          </w:placeholder>
          <w:date w:fullDate="2024-07-03T00:00:00Z"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9D0BFA">
            <w:rPr>
              <w:rFonts w:ascii="Times New Roman" w:hAnsi="Times New Roman"/>
              <w:b/>
              <w:bCs/>
              <w:sz w:val="24"/>
              <w:szCs w:val="24"/>
            </w:rPr>
            <w:t>3 luglio 2024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davanti al</w:t>
      </w:r>
      <w:r w:rsidR="00DB7FC7">
        <w:rPr>
          <w:rFonts w:ascii="Times New Roman" w:hAnsi="Times New Roman"/>
          <w:sz w:val="24"/>
          <w:szCs w:val="24"/>
        </w:rPr>
        <w:t xml:space="preserve"> </w:t>
      </w:r>
      <w:r w:rsidR="00125EFC">
        <w:rPr>
          <w:rFonts w:ascii="Times New Roman" w:hAnsi="Times New Roman"/>
          <w:sz w:val="24"/>
          <w:szCs w:val="24"/>
        </w:rPr>
        <w:t>Tribunale in composizione collegiale</w:t>
      </w:r>
      <w:r w:rsidR="00DB7FC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alias w:val="Giudice"/>
          <w:tag w:val="Giudice"/>
          <w:id w:val="-446691236"/>
          <w:placeholder>
            <w:docPart w:val="DefaultPlaceholder_-1854013438"/>
          </w:placeholder>
          <w:dropDownList>
            <w:listItem w:value="Scegliere il nome del Giudice"/>
            <w:listItem w:displayText="(Dott.ssa Meloni – Dott.ssa Ponti – Dott.ssa Falchi Delitala)" w:value="(Dott.ssa Meloni – Dott.ssa Ponti – Dott.ssa Falchi Delitala)"/>
            <w:listItem w:displayText="(Dott.ssa Meloni – Dott. Orani – Dott.ssa Rostellato)" w:value="(Dott.ssa Meloni – Dott. Orani – Dott.ssa Rostellato)"/>
            <w:listItem w:displayText="(Dott.ssa Rosetti – Dott.ssa Ponti – Dott.ssa Delitala)" w:value="(Dott.ssa Rosetti – Dott.ssa Ponti – Dott.ssa Delitala)"/>
          </w:dropDownList>
        </w:sdtPr>
        <w:sdtEndPr/>
        <w:sdtContent>
          <w:r w:rsidR="00FB771A">
            <w:rPr>
              <w:rFonts w:ascii="Times New Roman" w:hAnsi="Times New Roman"/>
              <w:b/>
              <w:bCs/>
              <w:sz w:val="24"/>
              <w:szCs w:val="24"/>
            </w:rPr>
            <w:t>(Dott.ssa Rosetti – Dott.ssa Ponti – Dott.ssa Delitala)</w:t>
          </w:r>
        </w:sdtContent>
      </w:sdt>
      <w:r w:rsidR="00390043">
        <w:rPr>
          <w:rFonts w:ascii="Times New Roman" w:hAnsi="Times New Roman"/>
          <w:sz w:val="24"/>
          <w:szCs w:val="24"/>
        </w:rPr>
        <w:t>,</w:t>
      </w:r>
      <w:r w:rsidR="006039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verranno chiamati secondo il seguente ordine:</w:t>
      </w:r>
    </w:p>
    <w:p w14:paraId="06E5D5A7" w14:textId="77777777" w:rsidR="00DE5FF8" w:rsidRPr="008A240C" w:rsidRDefault="00DE5FF8" w:rsidP="00694D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917"/>
        <w:gridCol w:w="1491"/>
        <w:gridCol w:w="1491"/>
      </w:tblGrid>
      <w:tr w:rsidR="0074363D" w:rsidRPr="00952797" w14:paraId="67CD1CAD" w14:textId="763CA588" w:rsidTr="00F71651">
        <w:trPr>
          <w:trHeight w:val="467"/>
          <w:jc w:val="center"/>
        </w:trPr>
        <w:tc>
          <w:tcPr>
            <w:tcW w:w="745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EEF7F34" w14:textId="68DB2D1D" w:rsidR="0074363D" w:rsidRPr="00952797" w:rsidRDefault="0074363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5279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N.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3A421D18" w14:textId="5363938C" w:rsidR="0074363D" w:rsidRPr="00952797" w:rsidRDefault="0074363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279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562F441" w14:textId="065EAEB6" w:rsidR="0074363D" w:rsidRPr="00952797" w:rsidRDefault="0074363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5279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E7F3FD"/>
            <w:vAlign w:val="center"/>
          </w:tcPr>
          <w:p w14:paraId="10412B32" w14:textId="72943EC6" w:rsidR="0074363D" w:rsidRPr="00952797" w:rsidRDefault="0074363D" w:rsidP="00057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95279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R.G.N.R.</w:t>
            </w:r>
          </w:p>
        </w:tc>
      </w:tr>
      <w:tr w:rsidR="00F71651" w:rsidRPr="00952797" w14:paraId="3D66B7B9" w14:textId="77777777" w:rsidTr="00F71651">
        <w:trPr>
          <w:trHeight w:val="794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21A1" w14:textId="7B786594" w:rsidR="00F71651" w:rsidRPr="00952797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D8FA" w14:textId="6DE824CE" w:rsidR="00F71651" w:rsidRPr="00F71651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71651">
              <w:rPr>
                <w:rFonts w:ascii="Calibri" w:hAnsi="Calibri" w:cs="Calibri"/>
                <w:b/>
                <w:bCs/>
                <w:color w:val="000000"/>
              </w:rPr>
              <w:t>09.45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F791" w14:textId="7DD8EBEB" w:rsidR="00F71651" w:rsidRPr="002F1D9B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412/2022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3C2F" w14:textId="05DF8498" w:rsidR="00F71651" w:rsidRPr="00952797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296/2019</w:t>
            </w:r>
          </w:p>
        </w:tc>
      </w:tr>
      <w:tr w:rsidR="00F71651" w:rsidRPr="00952797" w14:paraId="2544D986" w14:textId="77777777" w:rsidTr="00F71651">
        <w:trPr>
          <w:trHeight w:val="624"/>
          <w:jc w:val="center"/>
        </w:trPr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C48" w14:textId="53878C74" w:rsidR="00F71651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1355" w14:textId="713AF216" w:rsidR="00F71651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10.00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12A" w14:textId="6AEE762F" w:rsidR="00F71651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333/2018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0791" w14:textId="5938E767" w:rsidR="00F71651" w:rsidRDefault="00F71651" w:rsidP="00F71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1303/2018</w:t>
            </w:r>
          </w:p>
        </w:tc>
      </w:tr>
    </w:tbl>
    <w:p w14:paraId="5AFB4FBA" w14:textId="762E6CB5" w:rsidR="004E785A" w:rsidRDefault="004E785A" w:rsidP="009B6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785A" w:rsidSect="009B69ED">
      <w:pgSz w:w="11900" w:h="16820"/>
      <w:pgMar w:top="680" w:right="1134" w:bottom="68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 w16cid:durableId="720791126">
    <w:abstractNumId w:val="0"/>
  </w:num>
  <w:num w:numId="2" w16cid:durableId="14216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40"/>
    <w:rsid w:val="000003F1"/>
    <w:rsid w:val="00015856"/>
    <w:rsid w:val="0002079C"/>
    <w:rsid w:val="0002281F"/>
    <w:rsid w:val="00034A9E"/>
    <w:rsid w:val="000577D5"/>
    <w:rsid w:val="000818B9"/>
    <w:rsid w:val="000826FC"/>
    <w:rsid w:val="00090F66"/>
    <w:rsid w:val="000B7DC0"/>
    <w:rsid w:val="000C17DF"/>
    <w:rsid w:val="00110C63"/>
    <w:rsid w:val="00125EFC"/>
    <w:rsid w:val="00134AC0"/>
    <w:rsid w:val="001374BB"/>
    <w:rsid w:val="001767BF"/>
    <w:rsid w:val="00186F7E"/>
    <w:rsid w:val="001B19A9"/>
    <w:rsid w:val="001C2EAD"/>
    <w:rsid w:val="001C63AE"/>
    <w:rsid w:val="001D102C"/>
    <w:rsid w:val="001F605F"/>
    <w:rsid w:val="00226C92"/>
    <w:rsid w:val="00236611"/>
    <w:rsid w:val="0024082F"/>
    <w:rsid w:val="002A26BB"/>
    <w:rsid w:val="002A3341"/>
    <w:rsid w:val="002B2A70"/>
    <w:rsid w:val="002D133F"/>
    <w:rsid w:val="002D75F4"/>
    <w:rsid w:val="002E7020"/>
    <w:rsid w:val="002F1D9B"/>
    <w:rsid w:val="00310628"/>
    <w:rsid w:val="00326579"/>
    <w:rsid w:val="00340B8C"/>
    <w:rsid w:val="00356BC8"/>
    <w:rsid w:val="00385760"/>
    <w:rsid w:val="00390043"/>
    <w:rsid w:val="003C15CA"/>
    <w:rsid w:val="003C29A5"/>
    <w:rsid w:val="003C7218"/>
    <w:rsid w:val="003E79A6"/>
    <w:rsid w:val="003F2838"/>
    <w:rsid w:val="003F5505"/>
    <w:rsid w:val="0042762E"/>
    <w:rsid w:val="00460BA2"/>
    <w:rsid w:val="00490A3B"/>
    <w:rsid w:val="0049798C"/>
    <w:rsid w:val="004A1763"/>
    <w:rsid w:val="004A2AE8"/>
    <w:rsid w:val="004A583B"/>
    <w:rsid w:val="004C4FAA"/>
    <w:rsid w:val="004E785A"/>
    <w:rsid w:val="00510906"/>
    <w:rsid w:val="0059244E"/>
    <w:rsid w:val="005D2F63"/>
    <w:rsid w:val="005E6A63"/>
    <w:rsid w:val="005F50CA"/>
    <w:rsid w:val="0060392E"/>
    <w:rsid w:val="00607D37"/>
    <w:rsid w:val="0063595F"/>
    <w:rsid w:val="006620CE"/>
    <w:rsid w:val="00673F84"/>
    <w:rsid w:val="00694C82"/>
    <w:rsid w:val="00694DAE"/>
    <w:rsid w:val="006A1C26"/>
    <w:rsid w:val="007210F9"/>
    <w:rsid w:val="007326A0"/>
    <w:rsid w:val="0073294A"/>
    <w:rsid w:val="0074363D"/>
    <w:rsid w:val="0076211F"/>
    <w:rsid w:val="007A67D8"/>
    <w:rsid w:val="007B4176"/>
    <w:rsid w:val="007C30FE"/>
    <w:rsid w:val="007F2F9C"/>
    <w:rsid w:val="007F6779"/>
    <w:rsid w:val="00804C52"/>
    <w:rsid w:val="00837BF6"/>
    <w:rsid w:val="00845149"/>
    <w:rsid w:val="00860F74"/>
    <w:rsid w:val="00881637"/>
    <w:rsid w:val="008A240C"/>
    <w:rsid w:val="008B7093"/>
    <w:rsid w:val="0091737C"/>
    <w:rsid w:val="00924648"/>
    <w:rsid w:val="0092585E"/>
    <w:rsid w:val="00952797"/>
    <w:rsid w:val="00953980"/>
    <w:rsid w:val="00984532"/>
    <w:rsid w:val="00997D37"/>
    <w:rsid w:val="009B69ED"/>
    <w:rsid w:val="009D0BFA"/>
    <w:rsid w:val="009D37EB"/>
    <w:rsid w:val="009D53BF"/>
    <w:rsid w:val="00A10A40"/>
    <w:rsid w:val="00A30595"/>
    <w:rsid w:val="00A375A2"/>
    <w:rsid w:val="00A45C1E"/>
    <w:rsid w:val="00A560D6"/>
    <w:rsid w:val="00A71099"/>
    <w:rsid w:val="00A91037"/>
    <w:rsid w:val="00A96A0A"/>
    <w:rsid w:val="00AA156D"/>
    <w:rsid w:val="00AA7A79"/>
    <w:rsid w:val="00AB232A"/>
    <w:rsid w:val="00AC4AE8"/>
    <w:rsid w:val="00AD38C0"/>
    <w:rsid w:val="00AE4D9D"/>
    <w:rsid w:val="00AE6C97"/>
    <w:rsid w:val="00B14776"/>
    <w:rsid w:val="00B56B33"/>
    <w:rsid w:val="00B71D5E"/>
    <w:rsid w:val="00BA4428"/>
    <w:rsid w:val="00BD428D"/>
    <w:rsid w:val="00C07C66"/>
    <w:rsid w:val="00C42AD1"/>
    <w:rsid w:val="00CA2F0B"/>
    <w:rsid w:val="00CD4FC0"/>
    <w:rsid w:val="00CE378A"/>
    <w:rsid w:val="00D052B2"/>
    <w:rsid w:val="00D61375"/>
    <w:rsid w:val="00D751FB"/>
    <w:rsid w:val="00D9579D"/>
    <w:rsid w:val="00D97DAD"/>
    <w:rsid w:val="00DB7FC7"/>
    <w:rsid w:val="00DE5FF8"/>
    <w:rsid w:val="00DE77CE"/>
    <w:rsid w:val="00E000A4"/>
    <w:rsid w:val="00E32E4C"/>
    <w:rsid w:val="00E533B9"/>
    <w:rsid w:val="00E81356"/>
    <w:rsid w:val="00EC4CEB"/>
    <w:rsid w:val="00EC50F0"/>
    <w:rsid w:val="00EF3098"/>
    <w:rsid w:val="00F2206D"/>
    <w:rsid w:val="00F30218"/>
    <w:rsid w:val="00F50834"/>
    <w:rsid w:val="00F71651"/>
    <w:rsid w:val="00F93810"/>
    <w:rsid w:val="00F946A5"/>
    <w:rsid w:val="00FA73F2"/>
    <w:rsid w:val="00FB771A"/>
    <w:rsid w:val="00FB7758"/>
    <w:rsid w:val="00FC2D32"/>
    <w:rsid w:val="00FC426A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7FF0E"/>
  <w14:defaultImageDpi w14:val="96"/>
  <w15:docId w15:val="{9C761B80-9C5C-49EE-BE3C-E4F8ACE4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F50834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F50834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F50834"/>
    <w:pPr>
      <w:widowControl w:val="0"/>
      <w:spacing w:after="0" w:line="240" w:lineRule="auto"/>
    </w:pPr>
    <w:rPr>
      <w:rFonts w:ascii="Times New Roman" w:hAnsi="Times New Roman"/>
      <w:noProof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50834"/>
    <w:rPr>
      <w:rFonts w:ascii="Times New Roman" w:hAnsi="Times New Roman" w:cs="Times New Roman"/>
      <w:noProof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59244E"/>
    <w:rPr>
      <w:color w:val="808080"/>
    </w:rPr>
  </w:style>
  <w:style w:type="paragraph" w:styleId="Paragrafoelenco">
    <w:name w:val="List Paragraph"/>
    <w:basedOn w:val="Normale"/>
    <w:uiPriority w:val="34"/>
    <w:qFormat/>
    <w:rsid w:val="002A2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777702-7A73-44BD-931E-4B862A3D061E}"/>
      </w:docPartPr>
      <w:docPartBody>
        <w:p w:rsidR="001C1455" w:rsidRDefault="002D0887">
          <w:r w:rsidRPr="001E103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7FED0C-E618-49CA-80B7-329BB9D14491}"/>
      </w:docPartPr>
      <w:docPartBody>
        <w:p w:rsidR="00702713" w:rsidRDefault="001C1455">
          <w:r w:rsidRPr="001826C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87"/>
    <w:rsid w:val="00021896"/>
    <w:rsid w:val="001813FD"/>
    <w:rsid w:val="001C1455"/>
    <w:rsid w:val="002C58F8"/>
    <w:rsid w:val="002D0887"/>
    <w:rsid w:val="003F71DD"/>
    <w:rsid w:val="00497F22"/>
    <w:rsid w:val="004B66D9"/>
    <w:rsid w:val="004D4941"/>
    <w:rsid w:val="00545EC0"/>
    <w:rsid w:val="005B55C3"/>
    <w:rsid w:val="005D625A"/>
    <w:rsid w:val="0064523E"/>
    <w:rsid w:val="00702713"/>
    <w:rsid w:val="007F3F23"/>
    <w:rsid w:val="008B6236"/>
    <w:rsid w:val="00960318"/>
    <w:rsid w:val="009B06E8"/>
    <w:rsid w:val="00A51D5D"/>
    <w:rsid w:val="00A91133"/>
    <w:rsid w:val="00B232C8"/>
    <w:rsid w:val="00CA6CF5"/>
    <w:rsid w:val="00CD550E"/>
    <w:rsid w:val="00ED7A9B"/>
    <w:rsid w:val="00F2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C14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Igor Capra</dc:creator>
  <cp:keywords/>
  <dc:description>Generated by Oracle XML Publisher 5.6.2</dc:description>
  <cp:lastModifiedBy>Chiara Masia</cp:lastModifiedBy>
  <cp:revision>4</cp:revision>
  <cp:lastPrinted>2024-05-06T12:47:00Z</cp:lastPrinted>
  <dcterms:created xsi:type="dcterms:W3CDTF">2024-07-02T13:40:00Z</dcterms:created>
  <dcterms:modified xsi:type="dcterms:W3CDTF">2024-07-02T13:44:00Z</dcterms:modified>
</cp:coreProperties>
</file>